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1B720F" w:rsidP="003954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287"/>
        <w:gridCol w:w="2408"/>
      </w:tblGrid>
      <w:tr w:rsidR="00AB79F8" w:rsidRPr="009552F8" w:rsidTr="00AB79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AB79F8" w:rsidRPr="009552F8" w:rsidTr="00AB79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AB79F8" w:rsidRPr="009552F8" w:rsidRDefault="00AB79F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Default="00AB79F8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AB79F8" w:rsidRPr="001360DA" w:rsidRDefault="00AB79F8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B79F8" w:rsidRPr="006C4DAD" w:rsidRDefault="00AB79F8" w:rsidP="006C4DA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B79F8" w:rsidRPr="0059509C" w:rsidRDefault="00AB79F8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B79F8" w:rsidRPr="005537BC" w:rsidRDefault="00AB79F8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Назад, вперед. Запомни правописание данных слов. Составь и запиши с любым словом предложение. Проведи синтаксический разбор.</w:t>
            </w:r>
          </w:p>
          <w:p w:rsidR="00AB79F8" w:rsidRDefault="00AB79F8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86. Вспомни и повтори еще раз правило.</w:t>
            </w:r>
          </w:p>
          <w:p w:rsidR="00AB79F8" w:rsidRPr="009552F8" w:rsidRDefault="00AB79F8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87 выполни упр.171.</w:t>
            </w:r>
          </w:p>
          <w:p w:rsidR="00AB79F8" w:rsidRPr="00D81961" w:rsidRDefault="00AB79F8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B79F8" w:rsidRDefault="00AB79F8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с.88 выполни упражнение 172.</w:t>
            </w:r>
          </w:p>
          <w:p w:rsidR="00AB79F8" w:rsidRPr="0012247C" w:rsidRDefault="00AB79F8" w:rsidP="0012247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2247C">
              <w:rPr>
                <w:rFonts w:ascii="Arial" w:hAnsi="Arial" w:cs="Arial"/>
                <w:sz w:val="24"/>
                <w:szCs w:val="24"/>
              </w:rPr>
              <w:t>Отдохни 15 минут и приготовься к математике.</w:t>
            </w:r>
          </w:p>
          <w:p w:rsidR="00AB79F8" w:rsidRPr="009552F8" w:rsidRDefault="00AB79F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8F6A0E" w:rsidRDefault="00AB79F8" w:rsidP="004524AF">
            <w:pPr>
              <w:jc w:val="center"/>
            </w:pPr>
            <w:hyperlink r:id="rId5" w:history="1">
              <w:r w:rsidRPr="00564FC1">
                <w:rPr>
                  <w:rStyle w:val="a3"/>
                  <w:lang w:val="en-US"/>
                </w:rPr>
                <w:t>Mandrigelya</w:t>
              </w:r>
              <w:r w:rsidRPr="008F6A0E">
                <w:rPr>
                  <w:rStyle w:val="a3"/>
                </w:rPr>
                <w:t>64@</w:t>
              </w:r>
              <w:r w:rsidRPr="00564FC1">
                <w:rPr>
                  <w:rStyle w:val="a3"/>
                  <w:lang w:val="en-US"/>
                </w:rPr>
                <w:t>bk</w:t>
              </w:r>
              <w:r w:rsidRPr="008F6A0E">
                <w:rPr>
                  <w:rStyle w:val="a3"/>
                </w:rPr>
                <w:t>.</w:t>
              </w:r>
              <w:proofErr w:type="spellStart"/>
              <w:r w:rsidRPr="00564FC1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AB79F8" w:rsidRPr="008F6A0E" w:rsidRDefault="00AB79F8" w:rsidP="004524AF">
            <w:pPr>
              <w:jc w:val="center"/>
            </w:pPr>
            <w:r w:rsidRPr="008F6A0E">
              <w:t>89827894748</w:t>
            </w:r>
          </w:p>
          <w:p w:rsidR="00AB79F8" w:rsidRPr="008F6A0E" w:rsidRDefault="00AB79F8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79F8" w:rsidRPr="009552F8" w:rsidTr="00AB79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AB79F8" w:rsidRPr="009552F8" w:rsidRDefault="00AB79F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AE08C6" w:rsidRDefault="00AB79F8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AB79F8" w:rsidRPr="001360DA" w:rsidRDefault="00AB79F8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B79F8" w:rsidRPr="001360DA" w:rsidRDefault="00AB79F8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B79F8" w:rsidRDefault="00AB79F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2. Устный счет.</w:t>
            </w:r>
          </w:p>
          <w:p w:rsidR="00AB79F8" w:rsidRDefault="00AB79F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таблица умножения и деления.</w:t>
            </w:r>
          </w:p>
          <w:p w:rsidR="00AB79F8" w:rsidRPr="00C0351F" w:rsidRDefault="00AB79F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сложение и вычитание двухзначных чисел.</w:t>
            </w:r>
          </w:p>
          <w:p w:rsidR="00AB79F8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61, вспомни, как выполнять деление.</w:t>
            </w:r>
          </w:p>
          <w:p w:rsidR="00AB79F8" w:rsidRPr="004A0D73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Прочитай алгоритм решения</w:t>
            </w:r>
            <w:r w:rsidRPr="004A0D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примеров с остатком.</w:t>
            </w:r>
          </w:p>
          <w:p w:rsidR="00AB79F8" w:rsidRPr="00F01C2C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4.</w:t>
            </w:r>
            <w:r w:rsidRPr="00F01C2C">
              <w:rPr>
                <w:rFonts w:ascii="Arial" w:hAnsi="Arial" w:cs="Arial"/>
                <w:sz w:val="24"/>
                <w:szCs w:val="24"/>
              </w:rPr>
              <w:t>Письменно выполни №</w:t>
            </w:r>
            <w:r>
              <w:rPr>
                <w:rFonts w:ascii="Arial" w:hAnsi="Arial" w:cs="Arial"/>
                <w:sz w:val="24"/>
                <w:szCs w:val="24"/>
              </w:rPr>
              <w:t>234 на с.61</w:t>
            </w:r>
          </w:p>
          <w:p w:rsidR="00AB79F8" w:rsidRPr="009552F8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 </w:t>
            </w:r>
            <w:r>
              <w:rPr>
                <w:rFonts w:ascii="Arial" w:hAnsi="Arial" w:cs="Arial"/>
                <w:sz w:val="24"/>
                <w:szCs w:val="24"/>
              </w:rPr>
              <w:t>Реши задачу № 235, 236, 237 на с.61</w:t>
            </w:r>
          </w:p>
          <w:p w:rsidR="00AB79F8" w:rsidRPr="009552F8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AB79F8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8.Выполни уравнение № 240 (устно)</w:t>
            </w:r>
          </w:p>
          <w:p w:rsidR="00AB79F8" w:rsidRPr="009552F8" w:rsidRDefault="00AB79F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9.Отдохни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79F8" w:rsidRPr="00F107D4" w:rsidTr="00AB79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F107D4" w:rsidRDefault="00AB79F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107723" w:rsidRDefault="00AB79F8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AB79F8" w:rsidRPr="009552F8" w:rsidRDefault="00AB79F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9552F8" w:rsidRDefault="00AB79F8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101, повтори домашнее задание.  </w:t>
            </w:r>
          </w:p>
          <w:p w:rsidR="00AB79F8" w:rsidRPr="009552F8" w:rsidRDefault="00AB79F8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AB79F8" w:rsidRDefault="00AB79F8" w:rsidP="00E1621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>
              <w:rPr>
                <w:rFonts w:ascii="Arial" w:hAnsi="Arial" w:cs="Arial"/>
                <w:sz w:val="24"/>
                <w:szCs w:val="24"/>
              </w:rPr>
              <w:t>Открой стр.104</w:t>
            </w:r>
          </w:p>
          <w:p w:rsidR="00AB79F8" w:rsidRDefault="00AB79F8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5.Запиши в тетради ответы на вопросы по итогам главы.</w:t>
            </w:r>
          </w:p>
          <w:p w:rsidR="00AB79F8" w:rsidRPr="009552F8" w:rsidRDefault="00AB79F8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F107D4" w:rsidRDefault="00AB79F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B79F8" w:rsidRPr="00F107D4" w:rsidTr="00AB79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F107D4" w:rsidRDefault="00AB79F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Default="00A47BE1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</w:t>
            </w:r>
            <w:r w:rsidR="00EC15DB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й мир</w:t>
            </w:r>
          </w:p>
          <w:p w:rsidR="00AB79F8" w:rsidRDefault="00AB79F8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1.45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Default="00AB79F8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 учебник на с.71.</w:t>
            </w:r>
          </w:p>
          <w:p w:rsidR="00AB79F8" w:rsidRDefault="00AB79F8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название главы.</w:t>
            </w:r>
          </w:p>
          <w:p w:rsidR="00AB79F8" w:rsidRDefault="00AB79F8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Ознакомься с предложенным текстом.</w:t>
            </w:r>
          </w:p>
          <w:p w:rsidR="00AB79F8" w:rsidRDefault="00AB79F8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Просмотри учебный фильм про Екатерину Великую.</w:t>
            </w:r>
          </w:p>
          <w:p w:rsidR="00AB79F8" w:rsidRDefault="00AB79F8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отдохни 15 минут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F107D4" w:rsidRDefault="00AB79F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B79F8" w:rsidRPr="00F107D4" w:rsidTr="00AB79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F107D4" w:rsidRDefault="00AB79F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Default="00AB79F8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  <w:p w:rsidR="00AB79F8" w:rsidRDefault="00AB79F8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11.15-11.45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lastRenderedPageBreak/>
              <w:t>Комплекс упражнений № 2 по ОФП</w:t>
            </w:r>
            <w:r w:rsidRPr="00A47BE1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lastRenderedPageBreak/>
              <w:t>1.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> И.П. (исходное положение) – упор, стоя на коленях.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Отжимание от пола, стараясь грудью коснуться пола – 20 раз.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> И.П. – упор лёжа.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 xml:space="preserve">Опускание прямого туловища на пол и поднимание в </w:t>
            </w:r>
            <w:proofErr w:type="spellStart"/>
            <w:r w:rsidRPr="00A47BE1">
              <w:rPr>
                <w:rFonts w:ascii="Arial" w:hAnsi="Arial" w:cs="Arial"/>
                <w:color w:val="000000"/>
              </w:rPr>
              <w:t>и.п</w:t>
            </w:r>
            <w:proofErr w:type="spellEnd"/>
            <w:r w:rsidRPr="00A47BE1">
              <w:rPr>
                <w:rFonts w:ascii="Arial" w:hAnsi="Arial" w:cs="Arial"/>
                <w:color w:val="000000"/>
              </w:rPr>
              <w:t>. – 15 раз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(особое внимание – держать туловище прямо).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t>3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>. И.П. – основная стойка.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На раз – приседание, руки вперёд;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 xml:space="preserve">На два – </w:t>
            </w:r>
            <w:proofErr w:type="spellStart"/>
            <w:r w:rsidRPr="00A47BE1">
              <w:rPr>
                <w:rFonts w:ascii="Arial" w:hAnsi="Arial" w:cs="Arial"/>
                <w:color w:val="000000"/>
              </w:rPr>
              <w:t>и.п</w:t>
            </w:r>
            <w:proofErr w:type="spellEnd"/>
            <w:r w:rsidRPr="00A47BE1">
              <w:rPr>
                <w:rFonts w:ascii="Arial" w:hAnsi="Arial" w:cs="Arial"/>
                <w:color w:val="000000"/>
              </w:rPr>
              <w:t>. 15 раз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t>4.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A47BE1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A47BE1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На раз – наклон вперёд, кулаками (ладонями) касаемся пола;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На два – И.П. выполняем 20 раз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t>5.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> И.П. – упор, сидя сзади.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Поднять ноги в угол и описать прямыми ногами десять раз букву О. 15 раз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t>6.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> Поднимание туловища из положения, лёжа на спине, ноги закреплены</w:t>
            </w:r>
            <w:r w:rsidRPr="00A47BE1">
              <w:rPr>
                <w:rFonts w:ascii="Arial" w:hAnsi="Arial" w:cs="Arial"/>
                <w:color w:val="000000"/>
              </w:rPr>
              <w:t> (диван, помощь родителей), руки за головой – 40 раз.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b/>
                <w:bCs/>
                <w:i/>
                <w:iCs/>
                <w:color w:val="000000"/>
              </w:rPr>
              <w:t>7</w:t>
            </w:r>
            <w:r w:rsidRPr="00A47BE1">
              <w:rPr>
                <w:rFonts w:ascii="Arial" w:hAnsi="Arial" w:cs="Arial"/>
                <w:i/>
                <w:iCs/>
                <w:color w:val="000000"/>
              </w:rPr>
              <w:t>. И.П. – упор присев.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На раз – упор лёжа.</w:t>
            </w:r>
          </w:p>
          <w:p w:rsidR="00A47BE1" w:rsidRPr="00A47BE1" w:rsidRDefault="00A47BE1" w:rsidP="00A47BE1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A47BE1">
              <w:rPr>
                <w:rFonts w:ascii="Arial" w:hAnsi="Arial" w:cs="Arial"/>
                <w:color w:val="000000"/>
              </w:rPr>
              <w:t>На два - Упор присев. (20 раз)</w:t>
            </w:r>
          </w:p>
          <w:p w:rsidR="00AB79F8" w:rsidRDefault="00AB79F8" w:rsidP="00A47B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9F8" w:rsidRPr="00F107D4" w:rsidRDefault="00A47BE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47BE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Видеоотчет </w:t>
            </w:r>
            <w:r w:rsidRPr="00A47BE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отправлять на почту </w:t>
            </w:r>
            <w:r w:rsidRPr="00A47BE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www</w:t>
            </w:r>
            <w:r w:rsidRPr="00A47BE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A47BE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vlad</w:t>
            </w:r>
            <w:proofErr w:type="spellEnd"/>
            <w:r w:rsidRPr="00A47BE1">
              <w:rPr>
                <w:rFonts w:ascii="Arial" w:hAnsi="Arial" w:cs="Arial"/>
                <w:color w:val="000000"/>
                <w:sz w:val="24"/>
                <w:szCs w:val="24"/>
              </w:rPr>
              <w:t>_05@</w:t>
            </w:r>
            <w:proofErr w:type="spellStart"/>
            <w:r w:rsidRPr="00A47BE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A47BE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A47BE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2247C"/>
    <w:rsid w:val="00146DC8"/>
    <w:rsid w:val="00162577"/>
    <w:rsid w:val="001B720F"/>
    <w:rsid w:val="001E5C87"/>
    <w:rsid w:val="001F3245"/>
    <w:rsid w:val="001F5BA6"/>
    <w:rsid w:val="0020452C"/>
    <w:rsid w:val="00226FB9"/>
    <w:rsid w:val="0028024B"/>
    <w:rsid w:val="003805F7"/>
    <w:rsid w:val="003954C0"/>
    <w:rsid w:val="003C10B7"/>
    <w:rsid w:val="003F1017"/>
    <w:rsid w:val="003F3B3C"/>
    <w:rsid w:val="0042762B"/>
    <w:rsid w:val="0043048F"/>
    <w:rsid w:val="00433EC5"/>
    <w:rsid w:val="0044734F"/>
    <w:rsid w:val="004524AF"/>
    <w:rsid w:val="004A0D73"/>
    <w:rsid w:val="004B7C87"/>
    <w:rsid w:val="0059509C"/>
    <w:rsid w:val="00642377"/>
    <w:rsid w:val="00660AA6"/>
    <w:rsid w:val="00685F9F"/>
    <w:rsid w:val="0069769C"/>
    <w:rsid w:val="006A456F"/>
    <w:rsid w:val="006C4DAD"/>
    <w:rsid w:val="007438C6"/>
    <w:rsid w:val="008460D6"/>
    <w:rsid w:val="00850074"/>
    <w:rsid w:val="00875A1C"/>
    <w:rsid w:val="008A00F8"/>
    <w:rsid w:val="008B0BA2"/>
    <w:rsid w:val="008D638A"/>
    <w:rsid w:val="008F2D43"/>
    <w:rsid w:val="008F6A0E"/>
    <w:rsid w:val="00912C52"/>
    <w:rsid w:val="00932575"/>
    <w:rsid w:val="009444E6"/>
    <w:rsid w:val="00950CEE"/>
    <w:rsid w:val="009552F8"/>
    <w:rsid w:val="00971AEB"/>
    <w:rsid w:val="00977C03"/>
    <w:rsid w:val="00A47BE1"/>
    <w:rsid w:val="00AB6462"/>
    <w:rsid w:val="00AB79F8"/>
    <w:rsid w:val="00AD7048"/>
    <w:rsid w:val="00B15662"/>
    <w:rsid w:val="00BF5DE0"/>
    <w:rsid w:val="00C26B67"/>
    <w:rsid w:val="00C33F4A"/>
    <w:rsid w:val="00CD395B"/>
    <w:rsid w:val="00CF4F98"/>
    <w:rsid w:val="00D72660"/>
    <w:rsid w:val="00D75CF8"/>
    <w:rsid w:val="00D81961"/>
    <w:rsid w:val="00DC4688"/>
    <w:rsid w:val="00E1621A"/>
    <w:rsid w:val="00EC15DB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BC56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ndrigelya64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51</cp:revision>
  <cp:lastPrinted>2025-01-24T06:35:00Z</cp:lastPrinted>
  <dcterms:created xsi:type="dcterms:W3CDTF">2020-05-06T16:57:00Z</dcterms:created>
  <dcterms:modified xsi:type="dcterms:W3CDTF">2025-03-18T08:12:00Z</dcterms:modified>
</cp:coreProperties>
</file>