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7C" w:rsidRPr="008D48C1" w:rsidRDefault="00F32A7C" w:rsidP="00F32A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48C1">
        <w:rPr>
          <w:rFonts w:ascii="Arial" w:hAnsi="Arial" w:cs="Arial"/>
          <w:sz w:val="24"/>
          <w:szCs w:val="24"/>
        </w:rPr>
        <w:t>План действий на 19 февраля 2025 г.</w:t>
      </w:r>
    </w:p>
    <w:p w:rsidR="00F32A7C" w:rsidRPr="008D48C1" w:rsidRDefault="00F32A7C" w:rsidP="00F32A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F32A7C" w:rsidRPr="008D48C1" w:rsidTr="000A41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F32A7C" w:rsidRPr="008D48C1" w:rsidTr="000A41A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73715" w:rsidP="00F737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F73715" w:rsidRPr="008D48C1" w:rsidRDefault="00F73715" w:rsidP="00F73715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b/>
                <w:sz w:val="24"/>
                <w:szCs w:val="24"/>
              </w:rPr>
              <w:t>19 февраля.</w:t>
            </w:r>
          </w:p>
          <w:p w:rsidR="00F73715" w:rsidRPr="008D48C1" w:rsidRDefault="00F73715" w:rsidP="00F73715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F73715" w:rsidRPr="008D48C1" w:rsidRDefault="00F73715" w:rsidP="00F7371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Пропишите минутку чистописания:</w:t>
            </w:r>
          </w:p>
          <w:p w:rsidR="00F73715" w:rsidRPr="008D48C1" w:rsidRDefault="00F73715" w:rsidP="00F73715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43735DD" wp14:editId="7624041E">
                  <wp:extent cx="4164965" cy="1115695"/>
                  <wp:effectExtent l="0" t="0" r="698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496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D48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73715" w:rsidRPr="008D48C1" w:rsidRDefault="00F73715" w:rsidP="00F73715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F73715" w:rsidRPr="008D48C1" w:rsidRDefault="00172DE9" w:rsidP="00172DE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Спиши в тетрадь слова, вставляя пропущенные буквы, выдели приставку</w:t>
            </w:r>
          </w:p>
          <w:p w:rsidR="00172DE9" w:rsidRPr="008D48C1" w:rsidRDefault="00172DE9" w:rsidP="00172DE9">
            <w:pPr>
              <w:spacing w:after="0" w:line="240" w:lineRule="auto"/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…крикнуть,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…добрый,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…открыть,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…образовать,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…двинуть,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…гнуть,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…школьный,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…лечь,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 xml:space="preserve">…милый, 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пр</w:t>
            </w:r>
            <w:proofErr w:type="spellEnd"/>
            <w:r w:rsidRPr="008D48C1">
              <w:rPr>
                <w:rFonts w:ascii="Arial" w:hAnsi="Arial" w:cs="Arial"/>
                <w:i/>
                <w:sz w:val="24"/>
                <w:szCs w:val="24"/>
              </w:rPr>
              <w:t>…</w:t>
            </w:r>
            <w:proofErr w:type="spellStart"/>
            <w:r w:rsidRPr="008D48C1">
              <w:rPr>
                <w:rFonts w:ascii="Arial" w:hAnsi="Arial" w:cs="Arial"/>
                <w:i/>
                <w:sz w:val="24"/>
                <w:szCs w:val="24"/>
              </w:rPr>
              <w:t>землиться</w:t>
            </w:r>
            <w:proofErr w:type="spellEnd"/>
          </w:p>
          <w:p w:rsidR="00172DE9" w:rsidRPr="008D48C1" w:rsidRDefault="00172DE9" w:rsidP="00172DE9">
            <w:pPr>
              <w:spacing w:after="0" w:line="240" w:lineRule="auto"/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172DE9" w:rsidRPr="008D48C1" w:rsidRDefault="00172DE9" w:rsidP="00172DE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Выполни задание в рабочей тетради:</w:t>
            </w:r>
          </w:p>
          <w:p w:rsidR="00172DE9" w:rsidRPr="008D48C1" w:rsidRDefault="00172DE9" w:rsidP="00172DE9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Стр.</w:t>
            </w:r>
            <w:r w:rsidR="00D42BFC" w:rsidRPr="008D48C1">
              <w:rPr>
                <w:rFonts w:ascii="Arial" w:hAnsi="Arial" w:cs="Arial"/>
                <w:sz w:val="24"/>
                <w:szCs w:val="24"/>
              </w:rPr>
              <w:t>17 упр.1-2, стр.18 упр.3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F32A7C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</w:p>
        </w:tc>
      </w:tr>
      <w:tr w:rsidR="00F32A7C" w:rsidRPr="008D48C1" w:rsidTr="000A41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8A" w:rsidRPr="008D48C1" w:rsidRDefault="004A738A" w:rsidP="004A738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4A738A" w:rsidRPr="008D48C1" w:rsidRDefault="004A738A" w:rsidP="004A738A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b/>
                <w:sz w:val="24"/>
                <w:szCs w:val="24"/>
              </w:rPr>
              <w:t>19 февраля.</w:t>
            </w:r>
          </w:p>
          <w:p w:rsidR="004A738A" w:rsidRPr="008D48C1" w:rsidRDefault="004A738A" w:rsidP="004A738A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8C1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4A738A" w:rsidRPr="008D48C1" w:rsidRDefault="004A738A" w:rsidP="004A73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A738A" w:rsidRPr="008D48C1" w:rsidRDefault="004A738A" w:rsidP="004A738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Математический диктант, запиши ответы в тетрадь</w:t>
            </w:r>
          </w:p>
          <w:p w:rsidR="004A738A" w:rsidRPr="008D48C1" w:rsidRDefault="004A738A" w:rsidP="004A738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Во сколько раз 4 больше 12?</w:t>
            </w: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7 умножить на 8.</w:t>
            </w: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Во сколько раз 18 больше 9?</w:t>
            </w: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lastRenderedPageBreak/>
              <w:t>На какое число надо умножить 6, чтобы получилось 54?</w:t>
            </w: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Какое число надо умножить на 2, чтобы получилось 14?</w:t>
            </w: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Уменьши 32 в 8 раз.</w:t>
            </w:r>
          </w:p>
          <w:p w:rsidR="004A738A" w:rsidRPr="008D48C1" w:rsidRDefault="004A738A" w:rsidP="004A738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Я задумала число, увеличила его в 8 раз и получила 72. Какое число я задумала?</w:t>
            </w:r>
          </w:p>
          <w:p w:rsidR="004A738A" w:rsidRPr="008D48C1" w:rsidRDefault="004A738A" w:rsidP="004A738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A738A" w:rsidRPr="008D48C1" w:rsidRDefault="00DA6B60" w:rsidP="0041454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Письменно в тетради выполн</w:t>
            </w:r>
            <w:r w:rsidR="00414543" w:rsidRPr="008D48C1">
              <w:rPr>
                <w:rFonts w:ascii="Arial" w:hAnsi="Arial" w:cs="Arial"/>
                <w:sz w:val="24"/>
                <w:szCs w:val="24"/>
              </w:rPr>
              <w:t>и задания из учебника стр.90 №</w:t>
            </w:r>
            <w:r w:rsidRPr="008D48C1">
              <w:rPr>
                <w:rFonts w:ascii="Arial" w:hAnsi="Arial" w:cs="Arial"/>
                <w:sz w:val="24"/>
                <w:szCs w:val="24"/>
              </w:rPr>
              <w:t xml:space="preserve"> 8, 9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2A7C" w:rsidRPr="008D48C1" w:rsidTr="000A41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414543" w:rsidP="000A41A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8C1">
              <w:rPr>
                <w:rFonts w:ascii="Arial" w:hAnsi="Arial" w:cs="Arial"/>
                <w:bCs/>
                <w:sz w:val="24"/>
                <w:szCs w:val="24"/>
              </w:rPr>
              <w:t>Прочитай стихотворение К.Д. Бальмонта «Снежинка»</w:t>
            </w:r>
          </w:p>
          <w:p w:rsidR="00414543" w:rsidRPr="008D48C1" w:rsidRDefault="00414543" w:rsidP="000A41A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8C1">
              <w:rPr>
                <w:rFonts w:ascii="Arial" w:hAnsi="Arial" w:cs="Arial"/>
                <w:bCs/>
                <w:sz w:val="24"/>
                <w:szCs w:val="24"/>
              </w:rPr>
              <w:t xml:space="preserve">Подготовься к выразительному чтению </w:t>
            </w:r>
          </w:p>
          <w:p w:rsidR="00414543" w:rsidRPr="008D48C1" w:rsidRDefault="00414543" w:rsidP="000A41A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8C1">
              <w:rPr>
                <w:rFonts w:ascii="Arial" w:hAnsi="Arial" w:cs="Arial"/>
                <w:bCs/>
                <w:sz w:val="24"/>
                <w:szCs w:val="24"/>
              </w:rPr>
              <w:t>В рабочей тетради на стр.44-45 выполни задания №1-4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2A7C" w:rsidRPr="008D48C1" w:rsidTr="0004163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8C1"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C1" w:rsidRDefault="008D48C1" w:rsidP="008D48C1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Посмотри видео «Русский композиторы-классики»</w:t>
            </w:r>
          </w:p>
          <w:p w:rsidR="008D48C1" w:rsidRDefault="00041639" w:rsidP="008D48C1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hyperlink r:id="rId7" w:history="1">
              <w:r w:rsidR="00EC1256" w:rsidRPr="00640255">
                <w:rPr>
                  <w:rStyle w:val="a3"/>
                  <w:rFonts w:ascii="Arial" w:eastAsiaTheme="minorEastAsia" w:hAnsi="Arial" w:cs="Arial"/>
                  <w:sz w:val="24"/>
                  <w:szCs w:val="24"/>
                  <w:lang w:eastAsia="ru-RU"/>
                </w:rPr>
                <w:t>https://yandex.ru/video/preview/827666286534501254</w:t>
              </w:r>
            </w:hyperlink>
          </w:p>
          <w:p w:rsidR="00F32A7C" w:rsidRPr="008D48C1" w:rsidRDefault="00F32A7C" w:rsidP="008D48C1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A7C" w:rsidRPr="008D48C1" w:rsidRDefault="00F32A7C" w:rsidP="000A41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639" w:rsidRPr="008D48C1" w:rsidTr="00041639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41639" w:rsidRPr="008D48C1" w:rsidRDefault="00041639" w:rsidP="0004163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39" w:rsidRPr="00041639" w:rsidRDefault="00041639" w:rsidP="0004163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1639">
              <w:rPr>
                <w:rFonts w:ascii="Arial" w:hAnsi="Arial" w:cs="Arial"/>
                <w:sz w:val="24"/>
                <w:szCs w:val="24"/>
              </w:rPr>
              <w:t>Иностранный язык (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 xml:space="preserve"> Ю.И.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тарасова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Е.А.</w:t>
            </w:r>
            <w:r w:rsidRPr="0004163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39" w:rsidRPr="00041639" w:rsidRDefault="00041639" w:rsidP="0004163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41639">
              <w:rPr>
                <w:rFonts w:ascii="Arial" w:hAnsi="Arial" w:cs="Arial"/>
                <w:sz w:val="24"/>
                <w:szCs w:val="24"/>
              </w:rPr>
              <w:t xml:space="preserve">Работа по теме урока: Профессии 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041639">
              <w:rPr>
                <w:rFonts w:ascii="Arial" w:hAnsi="Arial" w:cs="Arial"/>
                <w:sz w:val="24"/>
                <w:szCs w:val="24"/>
              </w:rPr>
              <w:t>’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416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your</w:t>
            </w:r>
            <w:r w:rsidRPr="000416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job</w:t>
            </w:r>
            <w:r w:rsidRPr="00041639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041639" w:rsidRPr="00041639" w:rsidRDefault="00041639" w:rsidP="0004163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1)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41639">
              <w:rPr>
                <w:rFonts w:ascii="Arial" w:hAnsi="Arial" w:cs="Arial"/>
                <w:sz w:val="24"/>
                <w:szCs w:val="24"/>
              </w:rPr>
              <w:t>закрепите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</w:rPr>
              <w:t>вопрос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What’s your </w:t>
            </w:r>
            <w:proofErr w:type="gramStart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job?:</w:t>
            </w:r>
            <w:proofErr w:type="gramEnd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ех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.2, </w:t>
            </w:r>
            <w:r w:rsidRPr="00041639">
              <w:rPr>
                <w:rFonts w:ascii="Arial" w:hAnsi="Arial" w:cs="Arial"/>
                <w:sz w:val="24"/>
                <w:szCs w:val="24"/>
              </w:rPr>
              <w:t>р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.6-7 What is his job?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 xml:space="preserve">-е 4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 xml:space="preserve"> 8 присылайте на проверку      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>.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041639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>.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  <w:p w:rsidR="00041639" w:rsidRPr="00041639" w:rsidRDefault="00041639" w:rsidP="0004163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2)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41639">
              <w:rPr>
                <w:rFonts w:ascii="Arial" w:hAnsi="Arial" w:cs="Arial"/>
                <w:sz w:val="24"/>
                <w:szCs w:val="24"/>
              </w:rPr>
              <w:t>Знакомство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</w:rPr>
              <w:t>с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</w:rPr>
              <w:t>новыми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</w:rPr>
              <w:t>ЛЕ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: fire, diary, giant, sick, tired, cold, hot, hungry, thirsty, sad, What’s the </w:t>
            </w:r>
            <w:proofErr w:type="gramStart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matter?:</w:t>
            </w:r>
            <w:proofErr w:type="gramEnd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ех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.5, </w:t>
            </w:r>
            <w:r w:rsidRPr="00041639">
              <w:rPr>
                <w:rFonts w:ascii="Arial" w:hAnsi="Arial" w:cs="Arial"/>
                <w:sz w:val="24"/>
                <w:szCs w:val="24"/>
              </w:rPr>
              <w:t>р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.8-9 </w:t>
            </w:r>
            <w:r w:rsidRPr="00041639">
              <w:rPr>
                <w:rFonts w:ascii="Arial" w:hAnsi="Arial" w:cs="Arial"/>
                <w:sz w:val="24"/>
                <w:szCs w:val="24"/>
              </w:rPr>
              <w:t>запишите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</w:rPr>
              <w:t>в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</w:rPr>
              <w:t>словарь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 xml:space="preserve"> 7 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 xml:space="preserve"> 9-10 прочитайте</w:t>
            </w:r>
          </w:p>
          <w:p w:rsidR="00041639" w:rsidRPr="00041639" w:rsidRDefault="00041639" w:rsidP="0004163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41639">
              <w:rPr>
                <w:rFonts w:ascii="Arial" w:hAnsi="Arial" w:cs="Arial"/>
                <w:sz w:val="24"/>
                <w:szCs w:val="24"/>
              </w:rPr>
              <w:t>3)</w:t>
            </w:r>
            <w:r w:rsidRPr="00041639">
              <w:rPr>
                <w:rFonts w:ascii="Arial" w:hAnsi="Arial" w:cs="Arial"/>
                <w:sz w:val="24"/>
                <w:szCs w:val="24"/>
              </w:rPr>
              <w:tab/>
              <w:t xml:space="preserve">Знакомство </w:t>
            </w:r>
            <w:proofErr w:type="gramStart"/>
            <w:r w:rsidRPr="00041639">
              <w:rPr>
                <w:rFonts w:ascii="Arial" w:hAnsi="Arial" w:cs="Arial"/>
                <w:sz w:val="24"/>
                <w:szCs w:val="24"/>
              </w:rPr>
              <w:t>с  вопросом</w:t>
            </w:r>
            <w:proofErr w:type="gramEnd"/>
            <w:r w:rsidRPr="000416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041639">
              <w:rPr>
                <w:rFonts w:ascii="Arial" w:hAnsi="Arial" w:cs="Arial"/>
                <w:sz w:val="24"/>
                <w:szCs w:val="24"/>
              </w:rPr>
              <w:t>’</w:t>
            </w:r>
            <w:proofErr w:type="spellStart"/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proofErr w:type="spellEnd"/>
            <w:r w:rsidRPr="000416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the</w:t>
            </w:r>
            <w:r w:rsidRPr="000416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639">
              <w:rPr>
                <w:rFonts w:ascii="Arial" w:hAnsi="Arial" w:cs="Arial"/>
                <w:sz w:val="24"/>
                <w:szCs w:val="24"/>
                <w:lang w:val="en-US"/>
              </w:rPr>
              <w:t>matter</w:t>
            </w:r>
            <w:r w:rsidRPr="00041639">
              <w:rPr>
                <w:rFonts w:ascii="Arial" w:hAnsi="Arial" w:cs="Arial"/>
                <w:sz w:val="24"/>
                <w:szCs w:val="24"/>
              </w:rPr>
              <w:t xml:space="preserve">?: ех.6,7, р.9-10 . дополните выражения о состоянии тела и эмоций.  Выполните </w:t>
            </w:r>
            <w:proofErr w:type="gramStart"/>
            <w:r w:rsidRPr="00041639">
              <w:rPr>
                <w:rFonts w:ascii="Arial" w:hAnsi="Arial" w:cs="Arial"/>
                <w:sz w:val="24"/>
                <w:szCs w:val="24"/>
              </w:rPr>
              <w:t>Письменно  тетрадь</w:t>
            </w:r>
            <w:proofErr w:type="gramEnd"/>
          </w:p>
          <w:p w:rsidR="00041639" w:rsidRPr="00041639" w:rsidRDefault="00041639" w:rsidP="00041639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39" w:rsidRPr="00041639" w:rsidRDefault="00041639" w:rsidP="0004163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041639" w:rsidRPr="00041639" w:rsidRDefault="00041639" w:rsidP="0004163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  <w:lang w:val="en-US"/>
              </w:rPr>
              <w:t>alesya</w:t>
            </w:r>
            <w:proofErr w:type="spellEnd"/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</w:rPr>
              <w:t>.2201.</w:t>
            </w:r>
            <w:proofErr w:type="spellStart"/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  <w:lang w:val="en-US"/>
              </w:rPr>
              <w:t>alex</w:t>
            </w:r>
            <w:proofErr w:type="spellEnd"/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</w:rPr>
              <w:t>.</w:t>
            </w:r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</w:rPr>
              <w:t>@</w:t>
            </w:r>
            <w:proofErr w:type="spellStart"/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  <w:lang w:val="en-US"/>
              </w:rPr>
              <w:t>gmail</w:t>
            </w:r>
            <w:proofErr w:type="spellEnd"/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</w:rPr>
              <w:t>.</w:t>
            </w:r>
            <w:r w:rsidRPr="00041639">
              <w:rPr>
                <w:rFonts w:ascii="Arial" w:hAnsi="Arial" w:cs="Arial"/>
                <w:color w:val="262626"/>
                <w:sz w:val="24"/>
                <w:szCs w:val="24"/>
                <w:shd w:val="clear" w:color="auto" w:fill="FFFFFF"/>
                <w:lang w:val="en-US"/>
              </w:rPr>
              <w:t>com</w:t>
            </w:r>
          </w:p>
        </w:tc>
      </w:tr>
    </w:tbl>
    <w:p w:rsidR="00D35910" w:rsidRDefault="00D35910" w:rsidP="00041639">
      <w:pPr>
        <w:jc w:val="center"/>
      </w:pPr>
      <w:bookmarkStart w:id="0" w:name="_GoBack"/>
      <w:bookmarkEnd w:id="0"/>
    </w:p>
    <w:sectPr w:rsidR="00D35910" w:rsidSect="00F32A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15295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EF53DD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C63D8"/>
    <w:multiLevelType w:val="hybridMultilevel"/>
    <w:tmpl w:val="14706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E3"/>
    <w:rsid w:val="00041639"/>
    <w:rsid w:val="00172DE9"/>
    <w:rsid w:val="002144E3"/>
    <w:rsid w:val="00414543"/>
    <w:rsid w:val="004A738A"/>
    <w:rsid w:val="008D48C1"/>
    <w:rsid w:val="00AC5759"/>
    <w:rsid w:val="00D35910"/>
    <w:rsid w:val="00D42BFC"/>
    <w:rsid w:val="00DA6B60"/>
    <w:rsid w:val="00EC1256"/>
    <w:rsid w:val="00F32A7C"/>
    <w:rsid w:val="00F7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ACA6"/>
  <w15:chartTrackingRefBased/>
  <w15:docId w15:val="{BDEAEBAA-FDE4-4435-B6B4-B92DBD16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A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2A7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32A7C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F3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ootj8eoj">
    <w:name w:val="text_root__j8eoj"/>
    <w:basedOn w:val="a"/>
    <w:rsid w:val="00F32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8276662865345012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91E85-9D48-410B-B272-58E7C76A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8</cp:revision>
  <dcterms:created xsi:type="dcterms:W3CDTF">2025-02-19T03:44:00Z</dcterms:created>
  <dcterms:modified xsi:type="dcterms:W3CDTF">2025-02-19T04:50:00Z</dcterms:modified>
</cp:coreProperties>
</file>